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996"/>
        <w:gridCol w:w="421"/>
        <w:gridCol w:w="992"/>
        <w:gridCol w:w="1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对引发地质灾害方面的处罚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秦皇岛市</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jc w:val="left"/>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《地质灾害防治条例》第四十二条 违反本条例规定，对工程建设等人为活动引发的地质灾害不与治理的，由县级以上人民政府国土资源主管部门责令限期治理；逾期不治理或者治理不符合要求的，由责令限期治理的国土资源主管部门组织治理，所需费用由责任单位承担，处10万元以上50万元以下的处罚；给他人造成损失的，依法承担赔偿责任。第四十四条违反本条例规定，有下列行为之一的，由县级以上人民政府国土资源主管部门或者其他部门依据职责责令停止违法行为，对地质灾害危险性评估单位、地质灾害治理工程勘查、设计或者监理单位处合同约定的评估费、勘查费、设计费或者监理酬金1倍以上2倍以下的罚款，对地质灾害治理工程施工单位处工程价款2％以上4％以下的罚款，并可以责令停业整顿，降低资质等级；有违法所得的，没收违法所得；情节严重的，吊销其资质证书；构成犯罪的，依法追究刑事责任；给他人造成损失的，依法承担赔偿责任：（一）在地质灾害危险性评估中弄虚作假或者故意隐瞒地质灾害真实情况的；（二）在地质灾害治理工程勘查、设计、施工以及监理活动中弄虚作假、降低工程质量的；（三）无资质证书或者超越其资质等级许可的范围承揽地质灾害危险性评估、地质灾害治理工程勘查、设计、施工及监理业务的；（四）以其他单位的名义或者允许其他单位以本单位的名义承揽地质灾害危险性评估、地质灾害治理工程勘查、设计、施工和监理业务的。第四十六条违反本条例规定，侵占、损毁、损坏地质灾害监测设施或者地质灾害治理工程设施的，由县级以上地方人民政府国土资源主管部门责令停止违法行为，限期恢复原状或者采取补救措施，可以处5万元以下的罚款；构成犯罪的，依法追究刑事责任。</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96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41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64"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96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41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96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41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96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41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364"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96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41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364" w:type="dxa"/>
            <w:tcBorders>
              <w:tl2br w:val="nil"/>
              <w:tr2bl w:val="nil"/>
            </w:tcBorders>
            <w:shd w:val="clear" w:color="auto" w:fill="auto"/>
            <w:vAlign w:val="center"/>
          </w:tcPr>
          <w:p>
            <w:pPr>
              <w:spacing w:line="240" w:lineRule="exact"/>
              <w:jc w:val="center"/>
              <w:rPr>
                <w:rFonts w:hint="eastAsia"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96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41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96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41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96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41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96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41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36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021" w:right="1797" w:bottom="1021"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01DF"/>
    <w:rsid w:val="000640B4"/>
    <w:rsid w:val="00065157"/>
    <w:rsid w:val="000675FC"/>
    <w:rsid w:val="000856CB"/>
    <w:rsid w:val="00091101"/>
    <w:rsid w:val="000A049A"/>
    <w:rsid w:val="000B12E1"/>
    <w:rsid w:val="000C48F2"/>
    <w:rsid w:val="000C5F18"/>
    <w:rsid w:val="000C60A9"/>
    <w:rsid w:val="000D5638"/>
    <w:rsid w:val="000E13BD"/>
    <w:rsid w:val="000E6999"/>
    <w:rsid w:val="000F0727"/>
    <w:rsid w:val="001040B6"/>
    <w:rsid w:val="00112ABD"/>
    <w:rsid w:val="00115948"/>
    <w:rsid w:val="0012290E"/>
    <w:rsid w:val="00137771"/>
    <w:rsid w:val="0014181A"/>
    <w:rsid w:val="001651CC"/>
    <w:rsid w:val="001773F2"/>
    <w:rsid w:val="00190417"/>
    <w:rsid w:val="001A19B6"/>
    <w:rsid w:val="001C0A51"/>
    <w:rsid w:val="001C1B34"/>
    <w:rsid w:val="001C641C"/>
    <w:rsid w:val="001D3925"/>
    <w:rsid w:val="00212184"/>
    <w:rsid w:val="00217FEA"/>
    <w:rsid w:val="00221255"/>
    <w:rsid w:val="002227F4"/>
    <w:rsid w:val="00240E01"/>
    <w:rsid w:val="002434CE"/>
    <w:rsid w:val="00245471"/>
    <w:rsid w:val="002606B9"/>
    <w:rsid w:val="00272B47"/>
    <w:rsid w:val="00275844"/>
    <w:rsid w:val="002771B2"/>
    <w:rsid w:val="00293DF2"/>
    <w:rsid w:val="00296207"/>
    <w:rsid w:val="002A63FB"/>
    <w:rsid w:val="002C3D40"/>
    <w:rsid w:val="002D4F6D"/>
    <w:rsid w:val="002F3EA0"/>
    <w:rsid w:val="00304134"/>
    <w:rsid w:val="00317A11"/>
    <w:rsid w:val="00326680"/>
    <w:rsid w:val="003306BE"/>
    <w:rsid w:val="00333EDA"/>
    <w:rsid w:val="00341041"/>
    <w:rsid w:val="00345961"/>
    <w:rsid w:val="0035657D"/>
    <w:rsid w:val="00357A27"/>
    <w:rsid w:val="00361569"/>
    <w:rsid w:val="00377327"/>
    <w:rsid w:val="00377EB6"/>
    <w:rsid w:val="003802C1"/>
    <w:rsid w:val="00384F8E"/>
    <w:rsid w:val="00386402"/>
    <w:rsid w:val="003A5BF2"/>
    <w:rsid w:val="003B006D"/>
    <w:rsid w:val="003C06ED"/>
    <w:rsid w:val="003C2FBD"/>
    <w:rsid w:val="003D3A8A"/>
    <w:rsid w:val="003E1063"/>
    <w:rsid w:val="003E49C5"/>
    <w:rsid w:val="003F0229"/>
    <w:rsid w:val="00406C3F"/>
    <w:rsid w:val="00413EEE"/>
    <w:rsid w:val="00433A28"/>
    <w:rsid w:val="00434A7E"/>
    <w:rsid w:val="00435783"/>
    <w:rsid w:val="00444848"/>
    <w:rsid w:val="00453765"/>
    <w:rsid w:val="00453F2E"/>
    <w:rsid w:val="00457A8E"/>
    <w:rsid w:val="00465C53"/>
    <w:rsid w:val="00471FF8"/>
    <w:rsid w:val="00474E4F"/>
    <w:rsid w:val="00484885"/>
    <w:rsid w:val="0048731D"/>
    <w:rsid w:val="0049634A"/>
    <w:rsid w:val="004A5A72"/>
    <w:rsid w:val="004C442C"/>
    <w:rsid w:val="004F2EC7"/>
    <w:rsid w:val="004F3274"/>
    <w:rsid w:val="004F7537"/>
    <w:rsid w:val="004F7F17"/>
    <w:rsid w:val="0051341E"/>
    <w:rsid w:val="00526EF0"/>
    <w:rsid w:val="00542AAD"/>
    <w:rsid w:val="00552063"/>
    <w:rsid w:val="00562CCC"/>
    <w:rsid w:val="0056682B"/>
    <w:rsid w:val="005703E8"/>
    <w:rsid w:val="00585991"/>
    <w:rsid w:val="0059299A"/>
    <w:rsid w:val="00592A89"/>
    <w:rsid w:val="00594B3A"/>
    <w:rsid w:val="005B7CFA"/>
    <w:rsid w:val="005E7D06"/>
    <w:rsid w:val="005F4459"/>
    <w:rsid w:val="006018A0"/>
    <w:rsid w:val="00602064"/>
    <w:rsid w:val="00605C2D"/>
    <w:rsid w:val="00666622"/>
    <w:rsid w:val="006725B4"/>
    <w:rsid w:val="0067773D"/>
    <w:rsid w:val="00684A22"/>
    <w:rsid w:val="006A1FE3"/>
    <w:rsid w:val="006B2C92"/>
    <w:rsid w:val="006B5CB2"/>
    <w:rsid w:val="006E1DCC"/>
    <w:rsid w:val="006E28D8"/>
    <w:rsid w:val="006F2C52"/>
    <w:rsid w:val="006F44A3"/>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D034A"/>
    <w:rsid w:val="007E315C"/>
    <w:rsid w:val="00802858"/>
    <w:rsid w:val="008051BD"/>
    <w:rsid w:val="008113B1"/>
    <w:rsid w:val="0082247D"/>
    <w:rsid w:val="00824152"/>
    <w:rsid w:val="0083793B"/>
    <w:rsid w:val="008561CC"/>
    <w:rsid w:val="008720E3"/>
    <w:rsid w:val="00872E52"/>
    <w:rsid w:val="00875402"/>
    <w:rsid w:val="008A4889"/>
    <w:rsid w:val="008B7222"/>
    <w:rsid w:val="008E48E8"/>
    <w:rsid w:val="008E654B"/>
    <w:rsid w:val="009023D4"/>
    <w:rsid w:val="009114A5"/>
    <w:rsid w:val="00911658"/>
    <w:rsid w:val="00916B79"/>
    <w:rsid w:val="009259ED"/>
    <w:rsid w:val="00931DA3"/>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B0B45"/>
    <w:rsid w:val="009D0138"/>
    <w:rsid w:val="009E5958"/>
    <w:rsid w:val="009E7725"/>
    <w:rsid w:val="009F276A"/>
    <w:rsid w:val="00A11487"/>
    <w:rsid w:val="00A32E6B"/>
    <w:rsid w:val="00A32EBE"/>
    <w:rsid w:val="00A44382"/>
    <w:rsid w:val="00A46ECF"/>
    <w:rsid w:val="00A52266"/>
    <w:rsid w:val="00A615E9"/>
    <w:rsid w:val="00A6629C"/>
    <w:rsid w:val="00A86944"/>
    <w:rsid w:val="00A905CA"/>
    <w:rsid w:val="00A94175"/>
    <w:rsid w:val="00A959E4"/>
    <w:rsid w:val="00A96010"/>
    <w:rsid w:val="00AA5D4B"/>
    <w:rsid w:val="00AB69E0"/>
    <w:rsid w:val="00AD0E30"/>
    <w:rsid w:val="00AD423A"/>
    <w:rsid w:val="00AE42E9"/>
    <w:rsid w:val="00AE7FDB"/>
    <w:rsid w:val="00AF46DF"/>
    <w:rsid w:val="00B0095D"/>
    <w:rsid w:val="00B0316A"/>
    <w:rsid w:val="00B03435"/>
    <w:rsid w:val="00B23B2E"/>
    <w:rsid w:val="00B265C9"/>
    <w:rsid w:val="00B34163"/>
    <w:rsid w:val="00B36774"/>
    <w:rsid w:val="00B419AF"/>
    <w:rsid w:val="00B45ABA"/>
    <w:rsid w:val="00B53E5C"/>
    <w:rsid w:val="00B622B7"/>
    <w:rsid w:val="00B6397F"/>
    <w:rsid w:val="00B76923"/>
    <w:rsid w:val="00B84184"/>
    <w:rsid w:val="00B86315"/>
    <w:rsid w:val="00B866E0"/>
    <w:rsid w:val="00B90E60"/>
    <w:rsid w:val="00B91067"/>
    <w:rsid w:val="00BA5295"/>
    <w:rsid w:val="00BB69D0"/>
    <w:rsid w:val="00BB7AB7"/>
    <w:rsid w:val="00BC7166"/>
    <w:rsid w:val="00BD7308"/>
    <w:rsid w:val="00BF37C1"/>
    <w:rsid w:val="00C01753"/>
    <w:rsid w:val="00C1350D"/>
    <w:rsid w:val="00C254ED"/>
    <w:rsid w:val="00C65CE8"/>
    <w:rsid w:val="00C82451"/>
    <w:rsid w:val="00C96520"/>
    <w:rsid w:val="00CA1824"/>
    <w:rsid w:val="00CA2788"/>
    <w:rsid w:val="00CA27C8"/>
    <w:rsid w:val="00CA5415"/>
    <w:rsid w:val="00CB3DF3"/>
    <w:rsid w:val="00CB7205"/>
    <w:rsid w:val="00CD0800"/>
    <w:rsid w:val="00CD6E41"/>
    <w:rsid w:val="00CF3D7C"/>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E3480"/>
    <w:rsid w:val="00DF1ECD"/>
    <w:rsid w:val="00E06865"/>
    <w:rsid w:val="00E25618"/>
    <w:rsid w:val="00E261D6"/>
    <w:rsid w:val="00E71827"/>
    <w:rsid w:val="00E7627B"/>
    <w:rsid w:val="00E77F85"/>
    <w:rsid w:val="00E87CF9"/>
    <w:rsid w:val="00E9788A"/>
    <w:rsid w:val="00EA2EB7"/>
    <w:rsid w:val="00ED390D"/>
    <w:rsid w:val="00EE4A2F"/>
    <w:rsid w:val="00F0061D"/>
    <w:rsid w:val="00F04254"/>
    <w:rsid w:val="00F15B68"/>
    <w:rsid w:val="00F2395E"/>
    <w:rsid w:val="00F378EB"/>
    <w:rsid w:val="00F52D36"/>
    <w:rsid w:val="00F6684D"/>
    <w:rsid w:val="00F85F06"/>
    <w:rsid w:val="00FA6E5F"/>
    <w:rsid w:val="00FB31E1"/>
    <w:rsid w:val="00FC3976"/>
    <w:rsid w:val="00FC76AD"/>
    <w:rsid w:val="00FC7E89"/>
    <w:rsid w:val="00FD349B"/>
    <w:rsid w:val="00FD4BFB"/>
    <w:rsid w:val="00FE1AE8"/>
    <w:rsid w:val="02E765D6"/>
    <w:rsid w:val="43E738E4"/>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380</Words>
  <Characters>2170</Characters>
  <Lines>18</Lines>
  <Paragraphs>5</Paragraphs>
  <TotalTime>0</TotalTime>
  <ScaleCrop>false</ScaleCrop>
  <LinksUpToDate>false</LinksUpToDate>
  <CharactersWithSpaces>2545</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2023-12-18T03:17:02Z</dcterms:modified>
  <cp:revision>243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